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2" w:rsidRPr="007F2BE0" w:rsidRDefault="00C91E32" w:rsidP="00C91E32">
      <w:pPr>
        <w:spacing w:line="480" w:lineRule="auto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图书馆拟订购2019年</w:t>
      </w:r>
      <w:r w:rsidR="00CA72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中文期刊</w:t>
      </w:r>
      <w:r w:rsidRPr="00C91E32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数据</w:t>
      </w:r>
      <w:r w:rsidR="0044482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库</w:t>
      </w:r>
      <w:r w:rsidRPr="00C91E32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系统</w:t>
      </w: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要求</w:t>
      </w:r>
    </w:p>
    <w:p w:rsidR="00C91E32" w:rsidRPr="007F2BE0" w:rsidRDefault="00C91E32" w:rsidP="00C91E32">
      <w:pPr>
        <w:spacing w:line="480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C91E32" w:rsidRPr="007F2BE0" w:rsidRDefault="00C91E32" w:rsidP="00C91E32">
      <w:pPr>
        <w:spacing w:line="480" w:lineRule="auto"/>
        <w:jc w:val="left"/>
        <w:rPr>
          <w:rFonts w:ascii="黑体" w:eastAsia="黑体" w:hAnsi="黑体"/>
          <w:b/>
          <w:sz w:val="24"/>
          <w:szCs w:val="24"/>
        </w:rPr>
      </w:pPr>
      <w:r w:rsidRPr="007F2BE0">
        <w:rPr>
          <w:rFonts w:ascii="黑体" w:eastAsia="黑体" w:hAnsi="黑体" w:hint="eastAsia"/>
          <w:b/>
          <w:sz w:val="24"/>
          <w:szCs w:val="24"/>
        </w:rPr>
        <w:t>一、</w:t>
      </w:r>
      <w:r w:rsidRPr="007F2BE0">
        <w:rPr>
          <w:rFonts w:ascii="黑体" w:eastAsia="黑体" w:hAnsi="黑体"/>
          <w:b/>
          <w:sz w:val="24"/>
          <w:szCs w:val="24"/>
        </w:rPr>
        <w:t>投标公司</w:t>
      </w:r>
      <w:r w:rsidRPr="007F2BE0">
        <w:rPr>
          <w:rFonts w:ascii="黑体" w:eastAsia="黑体" w:hAnsi="黑体" w:hint="eastAsia"/>
          <w:b/>
          <w:sz w:val="24"/>
          <w:szCs w:val="24"/>
        </w:rPr>
        <w:t>资格要求</w:t>
      </w:r>
    </w:p>
    <w:p w:rsidR="00C91E32" w:rsidRPr="007F2BE0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营业执照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C91E32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2.</w:t>
      </w:r>
      <w:r w:rsidR="002E435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出版物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经营许可证</w:t>
      </w:r>
      <w:r w:rsidR="004C6AE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（电子出版物）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C91E32" w:rsidRPr="00444826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C91E32" w:rsidRPr="007F2BE0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二、具体要求</w:t>
      </w:r>
    </w:p>
    <w:p w:rsidR="00C91E32" w:rsidRPr="007F2BE0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需具备合法资质和相应的经营规模，信誉良好。</w:t>
      </w:r>
    </w:p>
    <w:p w:rsidR="00E37B97" w:rsidRDefault="00C91E32" w:rsidP="00E37B97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2. </w:t>
      </w:r>
      <w:r w:rsidR="00A6652B"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="00A6652B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需具备相应业务实力，</w:t>
      </w:r>
      <w:r w:rsidR="008F3DD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具有履行合同的设备、专业</w:t>
      </w:r>
      <w:r w:rsidR="00A91DE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技术</w:t>
      </w:r>
      <w:r w:rsidR="008F3DD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能力</w:t>
      </w:r>
      <w:r w:rsidR="00A91DE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和售后服务。</w:t>
      </w:r>
    </w:p>
    <w:p w:rsidR="00385DA3" w:rsidRDefault="00C91E32" w:rsidP="00EF1AF4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3. </w:t>
      </w:r>
      <w:r w:rsidR="00150189" w:rsidRPr="00150189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开通资源</w:t>
      </w:r>
      <w:r w:rsidR="00BE32FC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：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begin"/>
      </w:r>
      <w:r w:rsidR="00385DA3"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instrText>= 1 \* GB2</w:instrText>
      </w:r>
      <w:r w:rsidR="00385DA3"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separate"/>
      </w:r>
      <w:r w:rsidR="00385DA3">
        <w:rPr>
          <w:rFonts w:ascii="黑体" w:eastAsia="黑体" w:hAnsi="黑体" w:cs="宋体" w:hint="eastAsia"/>
          <w:noProof/>
          <w:color w:val="000000"/>
          <w:kern w:val="0"/>
          <w:sz w:val="24"/>
          <w:szCs w:val="24"/>
        </w:rPr>
        <w:t>⑴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end"/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学术期刊（</w:t>
      </w:r>
      <w:r w:rsidR="006F77E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全部学科，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含中华医学会</w:t>
      </w:r>
      <w:r w:rsid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系列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期刊）</w:t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385DA3" w:rsidRDefault="00385DA3" w:rsidP="00EF1AF4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begin"/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instrText>= 2 \* GB2</w:instrTex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noProof/>
          <w:color w:val="000000"/>
          <w:kern w:val="0"/>
          <w:sz w:val="24"/>
          <w:szCs w:val="24"/>
        </w:rPr>
        <w:t>⑵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学位论文</w:t>
      </w:r>
      <w:r w:rsidR="006F77EF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</w:t>
      </w:r>
      <w:r w:rsidR="006F77E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全部学科</w:t>
      </w:r>
      <w:r w:rsidR="006F77EF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）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EF1AF4" w:rsidRDefault="00385DA3" w:rsidP="00EF1AF4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begin"/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instrText>= 3 \* GB2</w:instrTex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noProof/>
          <w:color w:val="000000"/>
          <w:kern w:val="0"/>
          <w:sz w:val="24"/>
          <w:szCs w:val="24"/>
        </w:rPr>
        <w:t>⑶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会议论文</w:t>
      </w:r>
      <w:r w:rsidR="006F77EF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</w:t>
      </w:r>
      <w:r w:rsidR="006F77E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全部学科</w:t>
      </w:r>
      <w:r w:rsidR="006F77EF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）</w:t>
      </w:r>
      <w:r w:rsid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385DA3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4. </w:t>
      </w:r>
      <w:r w:rsid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服务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方式</w:t>
      </w:r>
      <w:r w:rsid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：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begin"/>
      </w:r>
      <w:r w:rsidR="00385DA3"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instrText>= 1 \* GB2</w:instrText>
      </w:r>
      <w:r w:rsidR="00385DA3"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separate"/>
      </w:r>
      <w:r w:rsidR="00385DA3">
        <w:rPr>
          <w:rFonts w:ascii="黑体" w:eastAsia="黑体" w:hAnsi="黑体" w:cs="宋体" w:hint="eastAsia"/>
          <w:noProof/>
          <w:color w:val="000000"/>
          <w:kern w:val="0"/>
          <w:sz w:val="24"/>
          <w:szCs w:val="24"/>
        </w:rPr>
        <w:t>⑴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end"/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EF1AF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全</w:t>
      </w:r>
      <w:r w:rsid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院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IP范围内远程访问</w:t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  <w:r w:rsidR="00BF4A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如招标单位IP地址更新，需及时添 </w:t>
      </w:r>
    </w:p>
    <w:p w:rsidR="00BF4A00" w:rsidRDefault="00BF4A00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加访问权限，保证院内所有用户使用数据库。</w:t>
      </w:r>
    </w:p>
    <w:p w:rsidR="00385DA3" w:rsidRDefault="00385DA3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begin"/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instrText>= 2 \* GB2</w:instrTex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noProof/>
          <w:color w:val="000000"/>
          <w:kern w:val="0"/>
          <w:sz w:val="24"/>
          <w:szCs w:val="24"/>
        </w:rPr>
        <w:t>⑵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用户名密码访问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CA72E5" w:rsidRDefault="00385DA3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begin"/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instrText>= 3 \* GB2</w:instrTex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instrText xml:space="preserve"> </w:instrTex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noProof/>
          <w:color w:val="000000"/>
          <w:kern w:val="0"/>
          <w:sz w:val="24"/>
          <w:szCs w:val="24"/>
        </w:rPr>
        <w:t>⑶</w:t>
      </w:r>
      <w:r w:rsidR="00AA3489">
        <w:rPr>
          <w:rFonts w:ascii="黑体" w:eastAsia="黑体" w:hAnsi="黑体" w:cs="宋体"/>
          <w:color w:val="000000"/>
          <w:kern w:val="0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0A43B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免费</w:t>
      </w:r>
      <w:r w:rsidR="00EF1AF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镜像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医学期刊（</w:t>
      </w:r>
      <w:r w:rsidR="00EF1AF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含</w:t>
      </w:r>
      <w:r w:rsidR="00E37B97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中华医学会独家合作期刊、非独</w:t>
      </w:r>
      <w:r w:rsidR="000A43B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</w:t>
      </w:r>
      <w:r w:rsidR="00CA72E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</w:t>
      </w:r>
    </w:p>
    <w:p w:rsidR="00C91E32" w:rsidRPr="00E37B97" w:rsidRDefault="00CA72E5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</w:t>
      </w:r>
      <w:r w:rsidR="000A43BE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家合</w:t>
      </w:r>
      <w:r w:rsidR="00385DA3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作期刊</w:t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</w:t>
      </w:r>
      <w:r w:rsidR="000A43BE">
        <w:rPr>
          <w:rFonts w:ascii="黑体" w:eastAsia="黑体" w:hAnsi="黑体" w:cs="宋体"/>
          <w:color w:val="000000"/>
          <w:kern w:val="0"/>
          <w:sz w:val="24"/>
          <w:szCs w:val="24"/>
        </w:rPr>
        <w:t>数据</w:t>
      </w:r>
      <w:r w:rsidR="00E87AC5">
        <w:rPr>
          <w:rFonts w:ascii="黑体" w:eastAsia="黑体" w:hAnsi="黑体" w:cs="宋体"/>
          <w:color w:val="000000"/>
          <w:kern w:val="0"/>
          <w:sz w:val="24"/>
          <w:szCs w:val="24"/>
        </w:rPr>
        <w:t>双月更新</w:t>
      </w:r>
      <w:r w:rsidR="00E87AC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</w:t>
      </w:r>
      <w:r w:rsidR="00385DA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或最终一次性镜像全部内容</w:t>
      </w:r>
      <w:r w:rsidR="00385DA3" w:rsidRPr="00E37B9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）</w:t>
      </w:r>
      <w:r w:rsidR="00E87AC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5805B6" w:rsidRDefault="00C91E32" w:rsidP="00C91E32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                         </w:t>
      </w:r>
    </w:p>
    <w:p w:rsidR="0088773D" w:rsidRPr="00385DA3" w:rsidRDefault="00C91E32" w:rsidP="00385DA3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                   </w:t>
      </w:r>
    </w:p>
    <w:sectPr w:rsidR="0088773D" w:rsidRPr="00385DA3" w:rsidSect="0088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FB" w:rsidRDefault="000D77FB" w:rsidP="00C91E32">
      <w:r>
        <w:separator/>
      </w:r>
    </w:p>
  </w:endnote>
  <w:endnote w:type="continuationSeparator" w:id="0">
    <w:p w:rsidR="000D77FB" w:rsidRDefault="000D77FB" w:rsidP="00C9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FB" w:rsidRDefault="000D77FB" w:rsidP="00C91E32">
      <w:r>
        <w:separator/>
      </w:r>
    </w:p>
  </w:footnote>
  <w:footnote w:type="continuationSeparator" w:id="0">
    <w:p w:rsidR="000D77FB" w:rsidRDefault="000D77FB" w:rsidP="00C91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E32"/>
    <w:rsid w:val="000A43BE"/>
    <w:rsid w:val="000D77FB"/>
    <w:rsid w:val="00150189"/>
    <w:rsid w:val="002E435A"/>
    <w:rsid w:val="0035348C"/>
    <w:rsid w:val="00385DA3"/>
    <w:rsid w:val="00444826"/>
    <w:rsid w:val="004C6AE7"/>
    <w:rsid w:val="00502ADE"/>
    <w:rsid w:val="005805B6"/>
    <w:rsid w:val="005D02BB"/>
    <w:rsid w:val="006F77EF"/>
    <w:rsid w:val="00760768"/>
    <w:rsid w:val="00776FE5"/>
    <w:rsid w:val="007A4A65"/>
    <w:rsid w:val="0083055C"/>
    <w:rsid w:val="00874CB7"/>
    <w:rsid w:val="0088773D"/>
    <w:rsid w:val="008C153B"/>
    <w:rsid w:val="008F3DDC"/>
    <w:rsid w:val="00962E8E"/>
    <w:rsid w:val="009832B0"/>
    <w:rsid w:val="00A4430B"/>
    <w:rsid w:val="00A6652B"/>
    <w:rsid w:val="00A91DEF"/>
    <w:rsid w:val="00AA3489"/>
    <w:rsid w:val="00AD4B1C"/>
    <w:rsid w:val="00BB27A6"/>
    <w:rsid w:val="00BE32FC"/>
    <w:rsid w:val="00BE526F"/>
    <w:rsid w:val="00BF4A00"/>
    <w:rsid w:val="00C10C23"/>
    <w:rsid w:val="00C91E32"/>
    <w:rsid w:val="00CA72E5"/>
    <w:rsid w:val="00DE1138"/>
    <w:rsid w:val="00E37B97"/>
    <w:rsid w:val="00E87AC5"/>
    <w:rsid w:val="00EF1AF4"/>
    <w:rsid w:val="00F05094"/>
    <w:rsid w:val="00FE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zk</cp:lastModifiedBy>
  <cp:revision>16</cp:revision>
  <dcterms:created xsi:type="dcterms:W3CDTF">2018-09-06T02:02:00Z</dcterms:created>
  <dcterms:modified xsi:type="dcterms:W3CDTF">2018-09-11T00:49:00Z</dcterms:modified>
</cp:coreProperties>
</file>